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89" w:rsidRPr="006D235B" w:rsidRDefault="00E94F89" w:rsidP="00E94F89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Pr="006D235B">
        <w:rPr>
          <w:b/>
          <w:szCs w:val="28"/>
        </w:rPr>
        <w:t>РОССИЙСКАЯ ФЕДЕРАЦИЯ</w:t>
      </w:r>
    </w:p>
    <w:p w:rsidR="00E94F89" w:rsidRPr="006D235B" w:rsidRDefault="00E94F89" w:rsidP="00E94F89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E94F89" w:rsidRPr="006D235B" w:rsidRDefault="00E94F89" w:rsidP="00E94F89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E94F89" w:rsidRPr="006D235B" w:rsidRDefault="00E94F89" w:rsidP="00E94F89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E94F89" w:rsidRPr="006D235B" w:rsidRDefault="00E94F89" w:rsidP="00E94F89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EE11DA" w:rsidRPr="007A2C8F" w:rsidRDefault="00E94F89" w:rsidP="00E94F89">
      <w:pPr>
        <w:pBdr>
          <w:bottom w:val="double" w:sz="18" w:space="1" w:color="auto"/>
        </w:pBdr>
        <w:ind w:left="-142"/>
        <w:jc w:val="center"/>
        <w:rPr>
          <w:sz w:val="28"/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  <w:r w:rsidR="00EE11DA" w:rsidRPr="007A2C8F">
        <w:rPr>
          <w:b/>
          <w:bCs/>
          <w:sz w:val="28"/>
          <w:szCs w:val="28"/>
        </w:rPr>
        <w:t xml:space="preserve">        </w:t>
      </w:r>
    </w:p>
    <w:p w:rsidR="00724596" w:rsidRDefault="00724596" w:rsidP="00724596">
      <w:pPr>
        <w:jc w:val="center"/>
        <w:rPr>
          <w:sz w:val="28"/>
          <w:szCs w:val="28"/>
        </w:rPr>
      </w:pPr>
    </w:p>
    <w:p w:rsidR="00724596" w:rsidRDefault="00E94F89" w:rsidP="00E94F89">
      <w:pPr>
        <w:tabs>
          <w:tab w:val="center" w:pos="5316"/>
          <w:tab w:val="left" w:pos="825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E067E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</w:p>
    <w:p w:rsidR="00724596" w:rsidRDefault="00724596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4596" w:rsidRDefault="005D1249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B51CB9">
        <w:rPr>
          <w:rFonts w:ascii="Times New Roman CYR" w:hAnsi="Times New Roman CYR" w:cs="Times New Roman CYR"/>
          <w:sz w:val="28"/>
          <w:szCs w:val="28"/>
        </w:rPr>
        <w:t>.</w:t>
      </w:r>
      <w:r w:rsidR="000561D1">
        <w:rPr>
          <w:rFonts w:ascii="Times New Roman CYR" w:hAnsi="Times New Roman CYR" w:cs="Times New Roman CYR"/>
          <w:sz w:val="28"/>
          <w:szCs w:val="28"/>
        </w:rPr>
        <w:t>01</w:t>
      </w:r>
      <w:r w:rsidR="00724596">
        <w:rPr>
          <w:rFonts w:ascii="Times New Roman CYR" w:hAnsi="Times New Roman CYR" w:cs="Times New Roman CYR"/>
          <w:sz w:val="28"/>
          <w:szCs w:val="28"/>
        </w:rPr>
        <w:t>.20</w:t>
      </w:r>
      <w:r w:rsidR="008A397D">
        <w:rPr>
          <w:rFonts w:ascii="Times New Roman CYR" w:hAnsi="Times New Roman CYR" w:cs="Times New Roman CYR"/>
          <w:sz w:val="28"/>
          <w:szCs w:val="28"/>
        </w:rPr>
        <w:t>2</w:t>
      </w:r>
      <w:r w:rsidR="0036310C">
        <w:rPr>
          <w:rFonts w:ascii="Times New Roman CYR" w:hAnsi="Times New Roman CYR" w:cs="Times New Roman CYR"/>
          <w:sz w:val="28"/>
          <w:szCs w:val="28"/>
        </w:rPr>
        <w:t>5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845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12F3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724596">
        <w:rPr>
          <w:rFonts w:ascii="Times New Roman CYR" w:hAnsi="Times New Roman CYR" w:cs="Times New Roman CYR"/>
          <w:color w:val="FF0000"/>
          <w:sz w:val="28"/>
          <w:szCs w:val="28"/>
        </w:rPr>
        <w:t xml:space="preserve">    </w:t>
      </w:r>
      <w:r w:rsidR="00EE11D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</w:t>
      </w:r>
      <w:r w:rsidR="009612F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EE11DA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724596" w:rsidRDefault="00724596" w:rsidP="007245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596" w:rsidRDefault="00724596" w:rsidP="00724596">
      <w:pPr>
        <w:rPr>
          <w:sz w:val="32"/>
          <w:szCs w:val="32"/>
        </w:rPr>
      </w:pP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задания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proofErr w:type="spellStart"/>
      <w:r w:rsidR="005D1249"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СДК» за 20</w:t>
      </w:r>
      <w:r w:rsidR="008A397D">
        <w:rPr>
          <w:sz w:val="28"/>
          <w:szCs w:val="28"/>
        </w:rPr>
        <w:t>2</w:t>
      </w:r>
      <w:r w:rsidR="0036310C">
        <w:rPr>
          <w:sz w:val="28"/>
          <w:szCs w:val="28"/>
        </w:rPr>
        <w:t>4</w:t>
      </w:r>
      <w:r w:rsidR="0005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</w:p>
    <w:p w:rsidR="00724596" w:rsidRDefault="00724596" w:rsidP="00724596">
      <w:pPr>
        <w:rPr>
          <w:sz w:val="28"/>
          <w:szCs w:val="28"/>
        </w:rPr>
      </w:pPr>
    </w:p>
    <w:p w:rsidR="00724596" w:rsidRDefault="00724596" w:rsidP="007245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724596" w:rsidRDefault="00724596" w:rsidP="007245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статьи 69.2 Бюджетного Кодекса Российской Федерации, постановления Администрации </w:t>
      </w:r>
      <w:proofErr w:type="spellStart"/>
      <w:r w:rsidR="005D1249"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 </w:t>
      </w:r>
      <w:r w:rsidR="004B0FAA">
        <w:rPr>
          <w:color w:val="000000"/>
          <w:sz w:val="28"/>
          <w:szCs w:val="28"/>
        </w:rPr>
        <w:t>117 от 14.11</w:t>
      </w:r>
      <w:r>
        <w:rPr>
          <w:color w:val="000000"/>
          <w:sz w:val="28"/>
          <w:szCs w:val="28"/>
        </w:rPr>
        <w:t xml:space="preserve">.2015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D1249"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финансовое обеспечение выполнения муниципального задания</w:t>
      </w:r>
      <w:r w:rsidR="00851286">
        <w:rPr>
          <w:color w:val="000000"/>
          <w:sz w:val="28"/>
          <w:szCs w:val="28"/>
        </w:rPr>
        <w:t>»</w:t>
      </w:r>
    </w:p>
    <w:p w:rsidR="00724596" w:rsidRDefault="00724596" w:rsidP="00724596">
      <w:pPr>
        <w:jc w:val="both"/>
        <w:rPr>
          <w:sz w:val="26"/>
          <w:szCs w:val="26"/>
        </w:rPr>
      </w:pPr>
    </w:p>
    <w:p w:rsidR="00724596" w:rsidRDefault="00724596" w:rsidP="00D337DB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«Отчет о выполнении муниципального задания МБУК «</w:t>
      </w:r>
      <w:proofErr w:type="spellStart"/>
      <w:r w:rsidR="005D1249">
        <w:rPr>
          <w:sz w:val="28"/>
          <w:szCs w:val="28"/>
        </w:rPr>
        <w:t>Меркуловский</w:t>
      </w:r>
      <w:proofErr w:type="spellEnd"/>
      <w:r w:rsidR="00EE11DA">
        <w:rPr>
          <w:sz w:val="28"/>
          <w:szCs w:val="28"/>
        </w:rPr>
        <w:t xml:space="preserve"> </w:t>
      </w:r>
      <w:r>
        <w:rPr>
          <w:sz w:val="28"/>
          <w:szCs w:val="28"/>
        </w:rPr>
        <w:t>СДК» за 20</w:t>
      </w:r>
      <w:r w:rsidR="008A397D">
        <w:rPr>
          <w:sz w:val="28"/>
          <w:szCs w:val="28"/>
        </w:rPr>
        <w:t>2</w:t>
      </w:r>
      <w:r w:rsidR="0036310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год согласно приложению к</w:t>
      </w:r>
      <w:r w:rsidR="00D337DB">
        <w:rPr>
          <w:sz w:val="28"/>
          <w:szCs w:val="28"/>
        </w:rPr>
        <w:t xml:space="preserve"> </w:t>
      </w:r>
      <w:r w:rsidR="002E067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24596" w:rsidRDefault="00D337DB" w:rsidP="00D337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5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5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459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E067E">
        <w:rPr>
          <w:rFonts w:ascii="Times New Roman" w:hAnsi="Times New Roman" w:cs="Times New Roman"/>
          <w:sz w:val="28"/>
          <w:szCs w:val="28"/>
        </w:rPr>
        <w:t>постановления</w:t>
      </w:r>
      <w:r w:rsidR="007245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EE11DA" w:rsidRDefault="00724596" w:rsidP="00EE11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24596" w:rsidRDefault="005D1249" w:rsidP="00EE11D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EE11DA"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</w:rPr>
        <w:t>Е.А.Мутилина</w:t>
      </w:r>
      <w:proofErr w:type="spellEnd"/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502F" w:rsidRPr="00A13ABD" w:rsidRDefault="00E1502F" w:rsidP="00685C07">
      <w:pPr>
        <w:pStyle w:val="ConsPlusNonformat"/>
        <w:rPr>
          <w:rFonts w:ascii="Arial Narrow" w:hAnsi="Arial Narrow"/>
          <w:b/>
        </w:rPr>
      </w:pPr>
    </w:p>
    <w:sectPr w:rsidR="00E1502F" w:rsidRPr="00A13ABD" w:rsidSect="00685C07">
      <w:pgSz w:w="11909" w:h="16834"/>
      <w:pgMar w:top="709" w:right="709" w:bottom="1134" w:left="567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8F05B5"/>
    <w:multiLevelType w:val="hybridMultilevel"/>
    <w:tmpl w:val="22EAB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4596"/>
    <w:rsid w:val="000561D1"/>
    <w:rsid w:val="00062F51"/>
    <w:rsid w:val="000A029D"/>
    <w:rsid w:val="000B587A"/>
    <w:rsid w:val="000E6494"/>
    <w:rsid w:val="0011337B"/>
    <w:rsid w:val="00123592"/>
    <w:rsid w:val="00193401"/>
    <w:rsid w:val="001E3E45"/>
    <w:rsid w:val="001E6816"/>
    <w:rsid w:val="001F7C0C"/>
    <w:rsid w:val="00217B22"/>
    <w:rsid w:val="0023013F"/>
    <w:rsid w:val="00257076"/>
    <w:rsid w:val="002715CB"/>
    <w:rsid w:val="002A706B"/>
    <w:rsid w:val="002E067E"/>
    <w:rsid w:val="002F32F2"/>
    <w:rsid w:val="0036310C"/>
    <w:rsid w:val="003A3ECA"/>
    <w:rsid w:val="003C6367"/>
    <w:rsid w:val="003D11E1"/>
    <w:rsid w:val="0042520C"/>
    <w:rsid w:val="004819CA"/>
    <w:rsid w:val="00494420"/>
    <w:rsid w:val="004B0FAA"/>
    <w:rsid w:val="005D1249"/>
    <w:rsid w:val="00615DAE"/>
    <w:rsid w:val="00624F9A"/>
    <w:rsid w:val="00647502"/>
    <w:rsid w:val="00664B34"/>
    <w:rsid w:val="00685C07"/>
    <w:rsid w:val="0069204D"/>
    <w:rsid w:val="006A42FC"/>
    <w:rsid w:val="006C411D"/>
    <w:rsid w:val="006D34AF"/>
    <w:rsid w:val="006F231D"/>
    <w:rsid w:val="00724596"/>
    <w:rsid w:val="007329C8"/>
    <w:rsid w:val="00775539"/>
    <w:rsid w:val="00815A59"/>
    <w:rsid w:val="00845635"/>
    <w:rsid w:val="00851286"/>
    <w:rsid w:val="00890DF1"/>
    <w:rsid w:val="008A397D"/>
    <w:rsid w:val="008F1566"/>
    <w:rsid w:val="0092282F"/>
    <w:rsid w:val="0093461E"/>
    <w:rsid w:val="0093687F"/>
    <w:rsid w:val="009612F3"/>
    <w:rsid w:val="00972E8E"/>
    <w:rsid w:val="00977AFA"/>
    <w:rsid w:val="009B53B3"/>
    <w:rsid w:val="00A96DA5"/>
    <w:rsid w:val="00AB39C3"/>
    <w:rsid w:val="00AF1167"/>
    <w:rsid w:val="00B5019D"/>
    <w:rsid w:val="00B51CB9"/>
    <w:rsid w:val="00BE1ACE"/>
    <w:rsid w:val="00C211C6"/>
    <w:rsid w:val="00C417F4"/>
    <w:rsid w:val="00C65082"/>
    <w:rsid w:val="00C87EC1"/>
    <w:rsid w:val="00D337DB"/>
    <w:rsid w:val="00D4227F"/>
    <w:rsid w:val="00D747E4"/>
    <w:rsid w:val="00D815CC"/>
    <w:rsid w:val="00D91B33"/>
    <w:rsid w:val="00DD50F6"/>
    <w:rsid w:val="00E1502F"/>
    <w:rsid w:val="00E94F89"/>
    <w:rsid w:val="00EE11DA"/>
    <w:rsid w:val="00EE75EC"/>
    <w:rsid w:val="00EF675C"/>
    <w:rsid w:val="00EF717D"/>
    <w:rsid w:val="00F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596"/>
  </w:style>
  <w:style w:type="paragraph" w:styleId="a4">
    <w:name w:val="No Spacing"/>
    <w:link w:val="a3"/>
    <w:uiPriority w:val="99"/>
    <w:qFormat/>
    <w:rsid w:val="00724596"/>
    <w:pPr>
      <w:spacing w:after="0" w:line="240" w:lineRule="auto"/>
    </w:pPr>
  </w:style>
  <w:style w:type="paragraph" w:customStyle="1" w:styleId="ConsPlusNormal">
    <w:name w:val="ConsPlusNormal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B5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F7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F7C0C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F7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1F7C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F7C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1F7C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F7C0C"/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locked/>
    <w:rsid w:val="00664B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4B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2025-08-12T15:34:00Z</cp:lastPrinted>
  <dcterms:created xsi:type="dcterms:W3CDTF">2025-08-18T12:38:00Z</dcterms:created>
  <dcterms:modified xsi:type="dcterms:W3CDTF">2025-08-18T12:38:00Z</dcterms:modified>
</cp:coreProperties>
</file>